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参赛报名表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</w:t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2551"/>
        <w:gridCol w:w="993"/>
        <w:gridCol w:w="184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3114" w:type="dxa"/>
            <w:gridSpan w:val="2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参赛组别</w:t>
            </w:r>
          </w:p>
        </w:tc>
        <w:tc>
          <w:tcPr>
            <w:tcW w:w="7513" w:type="dxa"/>
            <w:gridSpan w:val="4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讯飞-家庭服务机器人挑战赛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本科组/职业院校组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14" w:type="dxa"/>
            <w:gridSpan w:val="2"/>
          </w:tcPr>
          <w:p>
            <w:pPr>
              <w:spacing w:before="156" w:beforeLine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所属赛区</w:t>
            </w:r>
          </w:p>
        </w:tc>
        <w:tc>
          <w:tcPr>
            <w:tcW w:w="2551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spacing w:before="156" w:beforeLine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参赛队伍名称</w:t>
            </w:r>
          </w:p>
        </w:tc>
        <w:tc>
          <w:tcPr>
            <w:tcW w:w="2127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14" w:type="dxa"/>
            <w:gridSpan w:val="2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学校单位</w:t>
            </w:r>
          </w:p>
        </w:tc>
        <w:tc>
          <w:tcPr>
            <w:tcW w:w="2551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学校邮编</w:t>
            </w:r>
          </w:p>
        </w:tc>
        <w:tc>
          <w:tcPr>
            <w:tcW w:w="2127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14" w:type="dxa"/>
            <w:gridSpan w:val="2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2551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指导老师电话</w:t>
            </w:r>
          </w:p>
        </w:tc>
        <w:tc>
          <w:tcPr>
            <w:tcW w:w="2127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5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编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559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551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 系</w:t>
            </w:r>
          </w:p>
        </w:tc>
        <w:tc>
          <w:tcPr>
            <w:tcW w:w="993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级</w:t>
            </w:r>
          </w:p>
        </w:tc>
        <w:tc>
          <w:tcPr>
            <w:tcW w:w="1842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箱</w:t>
            </w:r>
          </w:p>
        </w:tc>
        <w:tc>
          <w:tcPr>
            <w:tcW w:w="2127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5" w:type="dxa"/>
          </w:tcPr>
          <w:p>
            <w:pPr>
              <w:spacing w:before="156" w:beforeLine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1（组长）</w:t>
            </w:r>
          </w:p>
        </w:tc>
        <w:tc>
          <w:tcPr>
            <w:tcW w:w="1559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5" w:type="dxa"/>
          </w:tcPr>
          <w:p>
            <w:pPr>
              <w:spacing w:before="156" w:beforeLine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5" w:type="dxa"/>
          </w:tcPr>
          <w:p>
            <w:pPr>
              <w:spacing w:before="156" w:beforeLine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3114" w:type="dxa"/>
            <w:gridSpan w:val="2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学校通讯地址</w:t>
            </w:r>
          </w:p>
        </w:tc>
        <w:tc>
          <w:tcPr>
            <w:tcW w:w="751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44"/>
          <w:szCs w:val="44"/>
        </w:rPr>
      </w:pPr>
    </w:p>
    <w:p>
      <w:pPr>
        <w:spacing w:before="312" w:beforeLines="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指导老师签字 </w:t>
      </w:r>
      <w:r>
        <w:rPr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院校（盖章）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34"/>
    <w:rsid w:val="001E3FF5"/>
    <w:rsid w:val="001E72E4"/>
    <w:rsid w:val="002154E7"/>
    <w:rsid w:val="00293E55"/>
    <w:rsid w:val="003B2BB0"/>
    <w:rsid w:val="00461C2C"/>
    <w:rsid w:val="004F2034"/>
    <w:rsid w:val="005747E9"/>
    <w:rsid w:val="00627295"/>
    <w:rsid w:val="00654FAD"/>
    <w:rsid w:val="006B4115"/>
    <w:rsid w:val="007931C9"/>
    <w:rsid w:val="009F327A"/>
    <w:rsid w:val="00B91741"/>
    <w:rsid w:val="00C034D0"/>
    <w:rsid w:val="00D86EF1"/>
    <w:rsid w:val="00F8054C"/>
    <w:rsid w:val="222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1</TotalTime>
  <ScaleCrop>false</ScaleCrop>
  <LinksUpToDate>false</LinksUpToDate>
  <CharactersWithSpaces>195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2021-01-05T08:21:00Z</dcterms:created>
  <dc:creator>刘雪梅</dc:creator>
  <cp:lastModifiedBy>大垒子</cp:lastModifiedBy>
  <dcterms:modified xsi:type="dcterms:W3CDTF">2022-03-11T09:43:39Z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8AB7CA5E987E4121A8E7DC89B069803F</vt:lpwstr>
  </property>
</Properties>
</file>